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CD3A2" w14:textId="342F985B" w:rsidR="0084240A" w:rsidRPr="00217F10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hAnsi="TH SarabunIT๙" w:cs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6735A028" w:rsidR="0084240A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รายงานผลการปฏิบัติราชการประจำ เดือนตุลาคม ๒๕๖</w:t>
      </w:r>
      <w:r w:rsidR="009D1920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05F160ED" w14:textId="77777777" w:rsidR="00F921FF" w:rsidRDefault="00F921FF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C60E493" w14:textId="551D5E11" w:rsidR="00672493" w:rsidRPr="00672493" w:rsidRDefault="00F921FF" w:rsidP="0067249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672493">
        <w:rPr>
          <w:rFonts w:ascii="TH SarabunIT๙" w:hAnsi="TH SarabunIT๙" w:cs="TH SarabunIT๙"/>
          <w:sz w:val="32"/>
          <w:szCs w:val="32"/>
          <w:cs/>
        </w:rPr>
        <w:t xml:space="preserve">            เมื่อวันที่ 2 ตุลาคม 256</w:t>
      </w:r>
      <w:r w:rsidR="00672493" w:rsidRPr="00672493">
        <w:rPr>
          <w:rFonts w:ascii="TH SarabunIT๙" w:hAnsi="TH SarabunIT๙" w:cs="TH SarabunIT๙"/>
          <w:sz w:val="32"/>
          <w:szCs w:val="32"/>
          <w:cs/>
        </w:rPr>
        <w:t>7</w:t>
      </w:r>
      <w:r w:rsidRPr="00672493">
        <w:rPr>
          <w:rFonts w:ascii="TH SarabunIT๙" w:hAnsi="TH SarabunIT๙" w:cs="TH SarabunIT๙"/>
          <w:sz w:val="32"/>
          <w:szCs w:val="32"/>
          <w:cs/>
        </w:rPr>
        <w:t xml:space="preserve"> พ.ต.ท.ไพฑูรย์ ไม้จันทร์ รอง ผกก.</w:t>
      </w:r>
      <w:proofErr w:type="spellStart"/>
      <w:r w:rsidRPr="00672493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672493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Pr="00672493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672493">
        <w:rPr>
          <w:rFonts w:ascii="TH SarabunIT๙" w:hAnsi="TH SarabunIT๙" w:cs="TH SarabunIT๙"/>
          <w:sz w:val="32"/>
          <w:szCs w:val="32"/>
          <w:cs/>
        </w:rPr>
        <w:t>.แก่งกระจาน ดำเนินการตามโครงการสืบสวนปราบปรามอาชญากรรมและยาเสพติด ได้มีการจับกุม</w:t>
      </w:r>
    </w:p>
    <w:p w14:paraId="4DB77770" w14:textId="58262576" w:rsidR="00F921FF" w:rsidRPr="00672493" w:rsidRDefault="00F921FF" w:rsidP="00672493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67249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672493" w:rsidRPr="00672493">
        <w:rPr>
          <w:rFonts w:ascii="TH SarabunIT๙" w:hAnsi="TH SarabunIT๙" w:cs="TH SarabunIT๙"/>
          <w:sz w:val="32"/>
          <w:szCs w:val="32"/>
          <w:cs/>
        </w:rPr>
        <w:t>เอนก</w:t>
      </w:r>
      <w:proofErr w:type="spellEnd"/>
      <w:r w:rsidR="00672493" w:rsidRPr="00672493">
        <w:rPr>
          <w:rFonts w:ascii="TH SarabunIT๙" w:hAnsi="TH SarabunIT๙" w:cs="TH SarabunIT๙"/>
          <w:sz w:val="32"/>
          <w:szCs w:val="32"/>
          <w:cs/>
        </w:rPr>
        <w:t>พงศ์หรือเกตุ วงศ์อนุ อายุ 39 ปี อยู่บ้านเลขที่ 23/1 ม.1 ต.สองพี่น้อง อ.แก่งกระจาน จ.เพชรบุรี</w:t>
      </w:r>
      <w:r w:rsidR="00672493" w:rsidRPr="00672493">
        <w:rPr>
          <w:rFonts w:ascii="TH SarabunIT๙" w:hAnsi="TH SarabunIT๙" w:cs="TH SarabunIT๙"/>
          <w:sz w:val="32"/>
          <w:szCs w:val="32"/>
        </w:rPr>
        <w:t xml:space="preserve"> </w:t>
      </w:r>
      <w:r w:rsidRPr="00672493">
        <w:rPr>
          <w:rFonts w:ascii="TH SarabunIT๙" w:hAnsi="TH SarabunIT๙" w:cs="TH SarabunIT๙"/>
          <w:sz w:val="32"/>
          <w:szCs w:val="32"/>
          <w:cs/>
        </w:rPr>
        <w:t>โดยกล่าวหาว่า “มียาเสพติดให้โทษประเภท 1 (เมท</w:t>
      </w:r>
      <w:proofErr w:type="spellStart"/>
      <w:r w:rsidRPr="00672493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672493">
        <w:rPr>
          <w:rFonts w:ascii="TH SarabunIT๙" w:hAnsi="TH SarabunIT๙" w:cs="TH SarabunIT๙"/>
          <w:sz w:val="32"/>
          <w:szCs w:val="32"/>
          <w:cs/>
        </w:rPr>
        <w:t>ตามีนหรือยาบ้า) ไว้ในความครอบครองโดยผิดกฎหมาย</w:t>
      </w:r>
      <w:r w:rsidRPr="00672493">
        <w:rPr>
          <w:rFonts w:ascii="TH SarabunIT๙" w:hAnsi="TH SarabunIT๙" w:cs="TH SarabunIT๙"/>
          <w:sz w:val="32"/>
          <w:szCs w:val="32"/>
        </w:rPr>
        <w:t>,</w:t>
      </w:r>
      <w:r w:rsidRPr="00672493">
        <w:rPr>
          <w:rFonts w:ascii="TH SarabunIT๙" w:hAnsi="TH SarabunIT๙" w:cs="TH SarabunIT๙"/>
          <w:sz w:val="32"/>
          <w:szCs w:val="32"/>
          <w:cs/>
        </w:rPr>
        <w:t xml:space="preserve"> เสพยาเสพติดให้โทษประเภท 1</w:t>
      </w:r>
      <w:r w:rsidR="00CF1492" w:rsidRPr="006724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493">
        <w:rPr>
          <w:rFonts w:ascii="TH SarabunIT๙" w:hAnsi="TH SarabunIT๙" w:cs="TH SarabunIT๙"/>
          <w:sz w:val="32"/>
          <w:szCs w:val="32"/>
          <w:cs/>
        </w:rPr>
        <w:t>(เมท</w:t>
      </w:r>
      <w:proofErr w:type="spellStart"/>
      <w:r w:rsidRPr="00672493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672493">
        <w:rPr>
          <w:rFonts w:ascii="TH SarabunIT๙" w:hAnsi="TH SarabunIT๙" w:cs="TH SarabunIT๙"/>
          <w:sz w:val="32"/>
          <w:szCs w:val="32"/>
          <w:cs/>
        </w:rPr>
        <w:t>ตามีน)</w:t>
      </w:r>
      <w:r w:rsidR="00CF1492" w:rsidRPr="006724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2493">
        <w:rPr>
          <w:rFonts w:ascii="TH SarabunIT๙" w:hAnsi="TH SarabunIT๙" w:cs="TH SarabunIT๙"/>
          <w:sz w:val="32"/>
          <w:szCs w:val="32"/>
          <w:cs/>
        </w:rPr>
        <w:t xml:space="preserve">โดยผิดกฎหมาย” </w:t>
      </w:r>
      <w:bookmarkStart w:id="0" w:name="_Hlk161215315"/>
      <w:r w:rsidRPr="00672493">
        <w:rPr>
          <w:rFonts w:ascii="TH SarabunIT๙" w:hAnsi="TH SarabunIT๙" w:cs="TH SarabunIT๙"/>
          <w:sz w:val="32"/>
          <w:szCs w:val="32"/>
          <w:cs/>
        </w:rPr>
        <w:t>สถานที่จับกุมบริเวณ</w:t>
      </w:r>
      <w:r w:rsidR="00672493" w:rsidRPr="00672493">
        <w:rPr>
          <w:rFonts w:ascii="TH SarabunIT๙" w:hAnsi="TH SarabunIT๙" w:cs="TH SarabunIT๙"/>
          <w:sz w:val="32"/>
          <w:szCs w:val="32"/>
          <w:cs/>
        </w:rPr>
        <w:t>ริมถนนในหมู่บ้าน(หน้าร้านค้า) ม.1 ต.สองพี่น้อง อ.แก่งกระจาน จ.เพชรบุรี</w:t>
      </w:r>
      <w:r w:rsidR="00672493" w:rsidRPr="00672493">
        <w:rPr>
          <w:rFonts w:ascii="TH SarabunIT๙" w:hAnsi="TH SarabunIT๙" w:cs="TH SarabunIT๙"/>
          <w:sz w:val="32"/>
          <w:szCs w:val="32"/>
        </w:rPr>
        <w:t xml:space="preserve"> </w:t>
      </w:r>
      <w:r w:rsidRPr="00672493">
        <w:rPr>
          <w:rFonts w:ascii="TH SarabunIT๙" w:hAnsi="TH SarabunIT๙" w:cs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672493" w:rsidRPr="00672493">
        <w:rPr>
          <w:rFonts w:ascii="TH SarabunIT๙" w:hAnsi="TH SarabunIT๙" w:cs="TH SarabunIT๙"/>
          <w:sz w:val="32"/>
          <w:szCs w:val="32"/>
          <w:cs/>
        </w:rPr>
        <w:t>10</w:t>
      </w:r>
      <w:r w:rsidRPr="00672493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bookmarkEnd w:id="0"/>
    <w:p w14:paraId="6CC73887" w14:textId="10DF0D05" w:rsidR="00217F10" w:rsidRPr="00217F10" w:rsidRDefault="00672493" w:rsidP="00217F10">
      <w:pPr>
        <w:pStyle w:val="a4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CD94A5" wp14:editId="3021423B">
            <wp:simplePos x="0" y="0"/>
            <wp:positionH relativeFrom="column">
              <wp:posOffset>1638300</wp:posOffset>
            </wp:positionH>
            <wp:positionV relativeFrom="paragraph">
              <wp:posOffset>13970</wp:posOffset>
            </wp:positionV>
            <wp:extent cx="2547938" cy="3397250"/>
            <wp:effectExtent l="0" t="0" r="5080" b="0"/>
            <wp:wrapNone/>
            <wp:docPr id="1" name="รูปภาพ 1" descr="E:\ผลงานปี 2568\ต.ค.67\2 ต.ค.67 จับกุมนายเอนกพงศ์ วงศ์อนุ(ครอบครอง)\S__487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ผลงานปี 2568\ต.ค.67\2 ต.ค.67 จับกุมนายเอนกพงศ์ วงศ์อนุ(ครอบครอง)\S__4874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938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D059B" w14:textId="7C532597" w:rsidR="00BD2E36" w:rsidRDefault="0084240A" w:rsidP="00CF184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06B93C4C" w14:textId="13070F35" w:rsidR="00BD2E36" w:rsidRDefault="00BD2E36" w:rsidP="00CF1841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1DE31B9F" w14:textId="07D33890" w:rsidR="00BD2E36" w:rsidRDefault="00672493" w:rsidP="00CF1841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DA6FB" wp14:editId="30AB568E">
                <wp:simplePos x="0" y="0"/>
                <wp:positionH relativeFrom="column">
                  <wp:posOffset>2171700</wp:posOffset>
                </wp:positionH>
                <wp:positionV relativeFrom="paragraph">
                  <wp:posOffset>24130</wp:posOffset>
                </wp:positionV>
                <wp:extent cx="539750" cy="254000"/>
                <wp:effectExtent l="0" t="0" r="12700" b="127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171pt;margin-top:1.9pt;width:42.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" fillcolor="black [3200]" strokecolor="black [1600]" strokeweight="1pt"/>
            </w:pict>
          </mc:Fallback>
        </mc:AlternateContent>
      </w:r>
    </w:p>
    <w:p w14:paraId="3967CE9B" w14:textId="77777777" w:rsidR="00BD2E36" w:rsidRDefault="00BD2E36" w:rsidP="00BD2E3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C8CEC" w14:textId="52EE6F1F" w:rsidR="00B41676" w:rsidRDefault="00672493" w:rsidP="00BD2E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80F8A7D" wp14:editId="06F6A834">
            <wp:simplePos x="0" y="0"/>
            <wp:positionH relativeFrom="column">
              <wp:posOffset>1638300</wp:posOffset>
            </wp:positionH>
            <wp:positionV relativeFrom="paragraph">
              <wp:posOffset>2511425</wp:posOffset>
            </wp:positionV>
            <wp:extent cx="2553481" cy="3403600"/>
            <wp:effectExtent l="0" t="0" r="0" b="6350"/>
            <wp:wrapNone/>
            <wp:docPr id="2" name="รูปภาพ 2" descr="E:\ผลงานปี 2568\ต.ค.67\2 ต.ค.67 จับกุมนายเอนกพงศ์ วงศ์อนุ(ครอบครอง)\S__188514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ผลงานปี 2568\ต.ค.67\2 ต.ค.67 จับกุมนายเอนกพงศ์ วงศ์อนุ(ครอบครอง)\S__1885143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09" cy="340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2A1">
        <w:rPr>
          <w:rFonts w:hint="cs"/>
          <w:sz w:val="32"/>
          <w:szCs w:val="32"/>
          <w:cs/>
        </w:rPr>
        <w:t xml:space="preserve">                                                     </w:t>
      </w:r>
    </w:p>
    <w:p w14:paraId="203822BA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2498F3A4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1AC7ABA7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7910EDAC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197ACEAE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1757B1F8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1A5338E2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05B9FC03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4B05C49F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3754F72E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519B7D5F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5525814C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1ADE2E02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5897BDB2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50552DA1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6EC45CC4" w14:textId="77777777" w:rsidR="00333754" w:rsidRDefault="00333754" w:rsidP="00BD2E36">
      <w:pPr>
        <w:rPr>
          <w:rFonts w:ascii="TH SarabunPSK" w:hAnsi="TH SarabunPSK" w:cs="TH SarabunPSK"/>
          <w:sz w:val="32"/>
          <w:szCs w:val="32"/>
        </w:rPr>
      </w:pPr>
    </w:p>
    <w:p w14:paraId="55D31C0D" w14:textId="203F71E0" w:rsidR="00333754" w:rsidRPr="00333754" w:rsidRDefault="00333754" w:rsidP="00333754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754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 3 ตุลาคม 2567 พ.ต.ท.ไพฑูรย์ ไม้จันทร์ รอง ผกก.</w:t>
      </w:r>
      <w:proofErr w:type="spellStart"/>
      <w:r w:rsidRPr="00333754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333754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Pr="0033375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333754">
        <w:rPr>
          <w:rFonts w:ascii="TH SarabunIT๙" w:hAnsi="TH SarabunIT๙" w:cs="TH SarabunIT๙"/>
          <w:sz w:val="32"/>
          <w:szCs w:val="32"/>
          <w:cs/>
        </w:rPr>
        <w:t>.แก่งกระจาน ดำเนินการตามโครงการสืบสวนปราบปรามอาชญากรรมและยาเสพติด ได้มีการจับกุมผู้ต้องหา จำนวน 3 ราย 3 คน ของกลาง ยาเสพติดให้โทษประเภทที่ ๑ (ยาบ้า) จำนวน 7 เม็ด รายละเอียดดังนี้</w:t>
      </w:r>
    </w:p>
    <w:p w14:paraId="7DF6F012" w14:textId="08B1F7EA" w:rsidR="00333754" w:rsidRPr="00333754" w:rsidRDefault="00333754" w:rsidP="0033375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333754">
        <w:rPr>
          <w:rFonts w:ascii="TH SarabunIT๙" w:hAnsi="TH SarabunIT๙" w:cs="TH SarabunIT๙"/>
          <w:sz w:val="32"/>
          <w:szCs w:val="32"/>
          <w:cs/>
        </w:rPr>
        <w:t>1.นายนิกรหรือติ จันทร์นาค อายุ 36 ปี อยู่บ้านเลขที่ 113 ม.1 ต.สองพี่น้อง อ.แก่งกระจาน จ.เพชรบุรี</w:t>
      </w:r>
    </w:p>
    <w:p w14:paraId="1EE7F5DE" w14:textId="329ED56C" w:rsidR="00333754" w:rsidRPr="00333754" w:rsidRDefault="00333754" w:rsidP="00333754">
      <w:pPr>
        <w:pStyle w:val="a4"/>
        <w:rPr>
          <w:rFonts w:ascii="TH SarabunIT๙" w:hAnsi="TH SarabunIT๙" w:cs="TH SarabunIT๙"/>
          <w:sz w:val="32"/>
          <w:szCs w:val="32"/>
        </w:rPr>
      </w:pPr>
      <w:r w:rsidRPr="00333754">
        <w:rPr>
          <w:rFonts w:ascii="TH SarabunIT๙" w:hAnsi="TH SarabunIT๙" w:cs="TH SarabunIT๙"/>
          <w:sz w:val="32"/>
          <w:szCs w:val="32"/>
          <w:cs/>
        </w:rPr>
        <w:t>โดยกล่าวหาว่า “มียาเสพติดให้โทษประเภท 1 (เมท</w:t>
      </w:r>
      <w:proofErr w:type="spellStart"/>
      <w:r w:rsidRPr="00333754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333754">
        <w:rPr>
          <w:rFonts w:ascii="TH SarabunIT๙" w:hAnsi="TH SarabunIT๙" w:cs="TH SarabunIT๙"/>
          <w:sz w:val="32"/>
          <w:szCs w:val="32"/>
          <w:cs/>
        </w:rPr>
        <w:t>ตามีนหรือยาบ้า) ไว้ในความครอบครองโดยผิดกฎหมาย</w:t>
      </w:r>
      <w:r w:rsidRPr="00333754">
        <w:rPr>
          <w:rFonts w:ascii="TH SarabunIT๙" w:hAnsi="TH SarabunIT๙" w:cs="TH SarabunIT๙"/>
          <w:sz w:val="32"/>
          <w:szCs w:val="32"/>
        </w:rPr>
        <w:t>,</w:t>
      </w:r>
      <w:r w:rsidRPr="00333754">
        <w:rPr>
          <w:rFonts w:ascii="TH SarabunIT๙" w:hAnsi="TH SarabunIT๙" w:cs="TH SarabunIT๙"/>
          <w:sz w:val="32"/>
          <w:szCs w:val="32"/>
          <w:cs/>
        </w:rPr>
        <w:t xml:space="preserve"> เสพยาเสพติดให้โทษประเภท 1 (เมท</w:t>
      </w:r>
      <w:proofErr w:type="spellStart"/>
      <w:r w:rsidRPr="00333754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333754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สถานที่จับกุมบริเวณบ้านเลขที่ 4 ม.1 ต.สองพี่น้อง อ.แก่งกระจาน จ.เพชรบุรี</w:t>
      </w:r>
      <w:r w:rsidRPr="00333754">
        <w:rPr>
          <w:rFonts w:ascii="TH SarabunIT๙" w:hAnsi="TH SarabunIT๙" w:cs="TH SarabunIT๙"/>
          <w:sz w:val="32"/>
          <w:szCs w:val="32"/>
        </w:rPr>
        <w:t xml:space="preserve"> </w:t>
      </w:r>
      <w:r w:rsidRPr="00333754">
        <w:rPr>
          <w:rFonts w:ascii="TH SarabunIT๙" w:hAnsi="TH SarabunIT๙" w:cs="TH SarabunIT๙"/>
          <w:sz w:val="32"/>
          <w:szCs w:val="32"/>
          <w:cs/>
        </w:rPr>
        <w:t>และโรงพยาบาลแก่งกระจาน ต่อเนื่องกัน  ของกลาง ยาเสพติดให้โทษประเภทที่ ๑ (ยาบ้า) จำนวน 7 เม็ด</w:t>
      </w:r>
    </w:p>
    <w:p w14:paraId="43D002A4" w14:textId="5DEE19C8" w:rsidR="00333754" w:rsidRPr="00333754" w:rsidRDefault="00333754" w:rsidP="00333754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754">
        <w:rPr>
          <w:rFonts w:ascii="TH SarabunIT๙" w:hAnsi="TH SarabunIT๙" w:cs="TH SarabunIT๙"/>
          <w:sz w:val="32"/>
          <w:szCs w:val="32"/>
          <w:cs/>
        </w:rPr>
        <w:t>2.นาย</w:t>
      </w:r>
      <w:proofErr w:type="spellStart"/>
      <w:r w:rsidRPr="00333754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333754">
        <w:rPr>
          <w:rFonts w:ascii="TH SarabunIT๙" w:hAnsi="TH SarabunIT๙" w:cs="TH SarabunIT๙"/>
          <w:sz w:val="32"/>
          <w:szCs w:val="32"/>
          <w:cs/>
        </w:rPr>
        <w:t>หรือ</w:t>
      </w:r>
      <w:proofErr w:type="spellStart"/>
      <w:r w:rsidRPr="00333754">
        <w:rPr>
          <w:rFonts w:ascii="TH SarabunIT๙" w:hAnsi="TH SarabunIT๙" w:cs="TH SarabunIT๙"/>
          <w:sz w:val="32"/>
          <w:szCs w:val="32"/>
          <w:cs/>
        </w:rPr>
        <w:t>ต้อม</w:t>
      </w:r>
      <w:proofErr w:type="spellEnd"/>
      <w:r w:rsidRPr="00333754">
        <w:rPr>
          <w:rFonts w:ascii="TH SarabunIT๙" w:hAnsi="TH SarabunIT๙" w:cs="TH SarabunIT๙"/>
          <w:sz w:val="32"/>
          <w:szCs w:val="32"/>
          <w:cs/>
        </w:rPr>
        <w:t xml:space="preserve"> จันทร์นาค อายุ 33 ปี อยู่บ้านเลขที่ 4 ม.1 ต.สองพี่น้อง อ.แก่งกระจาน จ.เพชรบุรี โดยกล่าวหาว่า  “เสพยาเสพติดให้โทษประเภท 1 (เมท</w:t>
      </w:r>
      <w:proofErr w:type="spellStart"/>
      <w:r w:rsidRPr="00333754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333754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สถานที่จับกุมบริเวณบ้านเลขที่ 4 ม.1 ต.สองพี่น้อง อ.แก่งกระจาน จ.เพชรบุรี</w:t>
      </w:r>
      <w:r w:rsidRPr="00333754">
        <w:rPr>
          <w:rFonts w:ascii="TH SarabunIT๙" w:hAnsi="TH SarabunIT๙" w:cs="TH SarabunIT๙"/>
          <w:sz w:val="32"/>
          <w:szCs w:val="32"/>
        </w:rPr>
        <w:t xml:space="preserve"> </w:t>
      </w:r>
      <w:r w:rsidRPr="00333754">
        <w:rPr>
          <w:rFonts w:ascii="TH SarabunIT๙" w:hAnsi="TH SarabunIT๙" w:cs="TH SarabunIT๙"/>
          <w:sz w:val="32"/>
          <w:szCs w:val="32"/>
          <w:cs/>
        </w:rPr>
        <w:t xml:space="preserve">และโรงพยาบาลแก่งกระจาน ต่อเนื่องกัน  </w:t>
      </w:r>
    </w:p>
    <w:p w14:paraId="1E0221E0" w14:textId="11FED7C8" w:rsidR="00333754" w:rsidRPr="00597D30" w:rsidRDefault="00333754" w:rsidP="00333754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D30">
        <w:rPr>
          <w:rFonts w:ascii="TH SarabunIT๙" w:hAnsi="TH SarabunIT๙" w:cs="TH SarabunIT๙"/>
          <w:sz w:val="32"/>
          <w:szCs w:val="32"/>
          <w:cs/>
        </w:rPr>
        <w:t>3.นายฉัตรชัยหรือ</w:t>
      </w:r>
      <w:proofErr w:type="spellStart"/>
      <w:r w:rsidRPr="00597D30">
        <w:rPr>
          <w:rFonts w:ascii="TH SarabunIT๙" w:hAnsi="TH SarabunIT๙" w:cs="TH SarabunIT๙"/>
          <w:sz w:val="32"/>
          <w:szCs w:val="32"/>
          <w:cs/>
        </w:rPr>
        <w:t>โก๊ะ</w:t>
      </w:r>
      <w:proofErr w:type="spellEnd"/>
      <w:r w:rsidRPr="00597D30">
        <w:rPr>
          <w:rFonts w:ascii="TH SarabunIT๙" w:hAnsi="TH SarabunIT๙" w:cs="TH SarabunIT๙"/>
          <w:sz w:val="32"/>
          <w:szCs w:val="32"/>
          <w:cs/>
        </w:rPr>
        <w:t xml:space="preserve"> ชุ่มจิตต์ อายุ 28 ปี อยู่บ้านเลขที่ 113/1 ม.1 ต.สองพี่น้อง อ.แก่งกระจาน จ.เพชรบุรี โดยกล่าวหาว่า  “เสพยาเสพติดให้โทษประเภท 1 (เมท</w:t>
      </w:r>
      <w:proofErr w:type="spellStart"/>
      <w:r w:rsidRPr="00597D30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597D30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</w:t>
      </w:r>
      <w:r w:rsidR="00597D30" w:rsidRPr="00597D30">
        <w:rPr>
          <w:rFonts w:ascii="TH SarabunIT๙" w:hAnsi="TH SarabunIT๙" w:cs="TH SarabunIT๙"/>
          <w:sz w:val="32"/>
          <w:szCs w:val="32"/>
          <w:cs/>
        </w:rPr>
        <w:t>บริเวณบ้านเลขที่ 4 ม.1 ต.สองพี่น้อง อ.แก่งกระจาน จ.เพชรบุรี</w:t>
      </w:r>
      <w:r w:rsidR="00597D30" w:rsidRPr="00597D30">
        <w:rPr>
          <w:rFonts w:ascii="TH SarabunIT๙" w:hAnsi="TH SarabunIT๙" w:cs="TH SarabunIT๙"/>
          <w:sz w:val="32"/>
          <w:szCs w:val="32"/>
        </w:rPr>
        <w:t xml:space="preserve"> </w:t>
      </w:r>
      <w:r w:rsidR="00597D30" w:rsidRPr="00597D30">
        <w:rPr>
          <w:rFonts w:ascii="TH SarabunIT๙" w:hAnsi="TH SarabunIT๙" w:cs="TH SarabunIT๙"/>
          <w:sz w:val="32"/>
          <w:szCs w:val="32"/>
          <w:cs/>
        </w:rPr>
        <w:t xml:space="preserve">และโรงพยาบาลแก่งกระจาน ต่อเนื่องกัน  </w:t>
      </w:r>
    </w:p>
    <w:p w14:paraId="7E27BEE4" w14:textId="7E8609FC" w:rsidR="00333754" w:rsidRDefault="00FB3861" w:rsidP="00597D3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4C8DF" wp14:editId="769B4930">
                <wp:simplePos x="0" y="0"/>
                <wp:positionH relativeFrom="column">
                  <wp:posOffset>3105150</wp:posOffset>
                </wp:positionH>
                <wp:positionV relativeFrom="paragraph">
                  <wp:posOffset>870585</wp:posOffset>
                </wp:positionV>
                <wp:extent cx="273050" cy="133350"/>
                <wp:effectExtent l="0" t="0" r="1270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244.5pt;margin-top:68.55pt;width:21.5pt;height: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931C5" wp14:editId="773A06A6">
                <wp:simplePos x="0" y="0"/>
                <wp:positionH relativeFrom="column">
                  <wp:posOffset>3460750</wp:posOffset>
                </wp:positionH>
                <wp:positionV relativeFrom="paragraph">
                  <wp:posOffset>667385</wp:posOffset>
                </wp:positionV>
                <wp:extent cx="247650" cy="114300"/>
                <wp:effectExtent l="0" t="0" r="1905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" o:spid="_x0000_s1026" style="position:absolute;margin-left:272.5pt;margin-top:52.55pt;width:19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" fillcolor="black [3200]" strokecolor="black [1600]" strokeweight="1pt"/>
            </w:pict>
          </mc:Fallback>
        </mc:AlternateContent>
      </w:r>
      <w:r w:rsidR="00597D3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1C6AD99" wp14:editId="1114779C">
            <wp:extent cx="2276834" cy="2470150"/>
            <wp:effectExtent l="0" t="0" r="9525" b="6350"/>
            <wp:docPr id="4" name="รูปภาพ 4" descr="E:\ผลงานปี 2568\ต.ค.67\3 ต.ค.67 จับกุมนายนิกร จันทร์นาค(ครอบครอง)\216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ผลงานปี 2568\ต.ค.67\3 ต.ค.67 จับกุมนายนิกร จันทร์นาค(ครอบครอง)\2162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32"/>
                    <a:stretch/>
                  </pic:blipFill>
                  <pic:spPr bwMode="auto">
                    <a:xfrm>
                      <a:off x="0" y="0"/>
                      <a:ext cx="2279312" cy="247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CEE0A4D" w14:textId="39072758" w:rsidR="00597D30" w:rsidRPr="00597D30" w:rsidRDefault="00597D30" w:rsidP="00597D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73E3056" wp14:editId="2EFE430F">
            <wp:simplePos x="0" y="0"/>
            <wp:positionH relativeFrom="column">
              <wp:posOffset>4223385</wp:posOffset>
            </wp:positionH>
            <wp:positionV relativeFrom="paragraph">
              <wp:posOffset>7620</wp:posOffset>
            </wp:positionV>
            <wp:extent cx="1828165" cy="2438400"/>
            <wp:effectExtent l="0" t="0" r="635" b="0"/>
            <wp:wrapNone/>
            <wp:docPr id="7" name="รูปภาพ 7" descr="E:\ผลงานปี 2568\ต.ค.67\3 ต.ค.67 จับกุมนายฉัตรชัย ชุ่มจิตต์(เสพ)\S__188547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ผลงานปี 2568\ต.ค.67\3 ต.ค.67 จับกุมนายฉัตรชัย ชุ่มจิตต์(เสพ)\S__18854707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18DA0E0" wp14:editId="515B19EC">
            <wp:simplePos x="0" y="0"/>
            <wp:positionH relativeFrom="column">
              <wp:posOffset>2070100</wp:posOffset>
            </wp:positionH>
            <wp:positionV relativeFrom="paragraph">
              <wp:posOffset>13970</wp:posOffset>
            </wp:positionV>
            <wp:extent cx="1826895" cy="2435860"/>
            <wp:effectExtent l="0" t="0" r="1905" b="2540"/>
            <wp:wrapNone/>
            <wp:docPr id="6" name="รูปภาพ 6" descr="E:\ผลงานปี 2568\ต.ค.67\3 ต.ค.67 จับกุมนายอภิชาติ  จันทร์นาค(เสพ)\S__188547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ผลงานปี 2568\ต.ค.67\3 ต.ค.67 จับกุมนายอภิชาติ  จันทร์นาค(เสพ)\S__18854707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56A8832" wp14:editId="2EB7844C">
            <wp:simplePos x="0" y="0"/>
            <wp:positionH relativeFrom="column">
              <wp:posOffset>-177800</wp:posOffset>
            </wp:positionH>
            <wp:positionV relativeFrom="paragraph">
              <wp:posOffset>7620</wp:posOffset>
            </wp:positionV>
            <wp:extent cx="1833245" cy="2444750"/>
            <wp:effectExtent l="0" t="0" r="0" b="0"/>
            <wp:wrapNone/>
            <wp:docPr id="5" name="รูปภาพ 5" descr="E:\ผลงานปี 2568\ต.ค.67\3 ต.ค.67 จับกุมนายนิกร จันทร์นาค(ครอบครอง)\S__1885389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ผลงานปี 2568\ต.ค.67\3 ต.ค.67 จับกุมนายนิกร จันทร์นาค(ครอบครอง)\S__18853891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</w:t>
      </w:r>
      <w:r w:rsidRPr="00597D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</w:t>
      </w:r>
    </w:p>
    <w:sectPr w:rsidR="00597D30" w:rsidRPr="00597D30" w:rsidSect="006923C7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425AE"/>
    <w:rsid w:val="00153ABE"/>
    <w:rsid w:val="00170060"/>
    <w:rsid w:val="00217F10"/>
    <w:rsid w:val="00333754"/>
    <w:rsid w:val="00345F11"/>
    <w:rsid w:val="00387597"/>
    <w:rsid w:val="00393CD1"/>
    <w:rsid w:val="00401797"/>
    <w:rsid w:val="00415075"/>
    <w:rsid w:val="00473E26"/>
    <w:rsid w:val="0056334D"/>
    <w:rsid w:val="00597D30"/>
    <w:rsid w:val="0060710B"/>
    <w:rsid w:val="00644272"/>
    <w:rsid w:val="00672493"/>
    <w:rsid w:val="006923C7"/>
    <w:rsid w:val="007A471D"/>
    <w:rsid w:val="0084240A"/>
    <w:rsid w:val="009350B5"/>
    <w:rsid w:val="009D1920"/>
    <w:rsid w:val="00A0299B"/>
    <w:rsid w:val="00AD32A1"/>
    <w:rsid w:val="00B41676"/>
    <w:rsid w:val="00BD2E36"/>
    <w:rsid w:val="00CE7A29"/>
    <w:rsid w:val="00CF1492"/>
    <w:rsid w:val="00CF1841"/>
    <w:rsid w:val="00DD4E18"/>
    <w:rsid w:val="00E92961"/>
    <w:rsid w:val="00F01D20"/>
    <w:rsid w:val="00F921FF"/>
    <w:rsid w:val="00F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19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D192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19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D192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admin</cp:lastModifiedBy>
  <cp:revision>5</cp:revision>
  <cp:lastPrinted>2025-01-07T08:24:00Z</cp:lastPrinted>
  <dcterms:created xsi:type="dcterms:W3CDTF">2025-01-07T07:54:00Z</dcterms:created>
  <dcterms:modified xsi:type="dcterms:W3CDTF">2025-01-07T08:24:00Z</dcterms:modified>
</cp:coreProperties>
</file>